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EF6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6A1E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Hour:</w:t>
      </w:r>
      <w:r>
        <w:tab/>
        <w:t>____</w:t>
      </w:r>
      <w:r>
        <w:tab/>
        <w:t>Date:</w:t>
      </w:r>
      <w:r>
        <w:tab/>
        <w:t>___________</w:t>
      </w:r>
    </w:p>
    <w:p w:rsidR="00000000" w:rsidRDefault="006A1EF6">
      <w:pPr>
        <w:pStyle w:val="Heading1"/>
        <w:rPr>
          <w:b w:val="0"/>
        </w:rPr>
      </w:pPr>
      <w:r>
        <w:t xml:space="preserve">Chemistry:  </w:t>
      </w:r>
      <w:r>
        <w:rPr>
          <w:i/>
        </w:rPr>
        <w:t>Chapter 5 Study Questions</w:t>
      </w:r>
    </w:p>
    <w:p w:rsidR="00000000" w:rsidRDefault="006A1EF6">
      <w:pPr>
        <w:pStyle w:val="Heading1"/>
        <w:rPr>
          <w:b w:val="0"/>
          <w:sz w:val="20"/>
        </w:rPr>
      </w:pPr>
    </w:p>
    <w:p w:rsidR="00000000" w:rsidRDefault="006A1EF6"/>
    <w:p w:rsidR="00000000" w:rsidRDefault="006A1EF6">
      <w:pPr>
        <w:pStyle w:val="Heading1"/>
        <w:rPr>
          <w:b w:val="0"/>
          <w:sz w:val="20"/>
        </w:rPr>
      </w:pPr>
      <w:r>
        <w:rPr>
          <w:b w:val="0"/>
          <w:sz w:val="20"/>
        </w:rPr>
        <w:t>1.  Why do atoms form chemical bonds?</w:t>
      </w:r>
    </w:p>
    <w:p w:rsidR="00000000" w:rsidRDefault="006A1EF6"/>
    <w:p w:rsidR="00000000" w:rsidRDefault="006A1EF6">
      <w:r>
        <w:t>2.  Explain how the octet rule predicts the stability or reactivity of atoms.</w:t>
      </w:r>
    </w:p>
    <w:p w:rsidR="00000000" w:rsidRDefault="006A1EF6"/>
    <w:p w:rsidR="00000000" w:rsidRDefault="006A1EF6"/>
    <w:p w:rsidR="00000000" w:rsidRDefault="006A1EF6"/>
    <w:p w:rsidR="00000000" w:rsidRDefault="006A1EF6"/>
    <w:p w:rsidR="00000000" w:rsidRDefault="006A1EF6">
      <w:r>
        <w:t>3.  When atoms bo</w:t>
      </w:r>
      <w:r>
        <w:t>nd, what happens to their:</w:t>
      </w:r>
      <w:r>
        <w:tab/>
        <w:t>…stability?</w:t>
      </w:r>
      <w:r>
        <w:tab/>
      </w:r>
      <w:r>
        <w:tab/>
      </w:r>
      <w:r>
        <w:tab/>
      </w:r>
      <w:r>
        <w:tab/>
        <w:t>…energy?</w:t>
      </w:r>
    </w:p>
    <w:p w:rsidR="00000000" w:rsidRDefault="006A1EF6"/>
    <w:p w:rsidR="00000000" w:rsidRDefault="006A1EF6"/>
    <w:p w:rsidR="00000000" w:rsidRDefault="006A1EF6">
      <w:r>
        <w:t>4.  What is bond energy?</w:t>
      </w:r>
    </w:p>
    <w:p w:rsidR="00000000" w:rsidRDefault="006A1EF6"/>
    <w:p w:rsidR="00000000" w:rsidRDefault="006A1EF6"/>
    <w:p w:rsidR="00000000" w:rsidRDefault="006A1EF6">
      <w:r>
        <w:t>5.  Describe how an atom becomes:</w:t>
      </w:r>
      <w:r>
        <w:tab/>
      </w:r>
      <w:r>
        <w:tab/>
        <w:t>…positively charged.</w:t>
      </w:r>
      <w:r>
        <w:tab/>
      </w:r>
      <w:r>
        <w:tab/>
      </w:r>
      <w:r>
        <w:tab/>
        <w:t>…negatively charged.</w:t>
      </w:r>
    </w:p>
    <w:p w:rsidR="00000000" w:rsidRDefault="006A1EF6"/>
    <w:p w:rsidR="00000000" w:rsidRDefault="006A1EF6"/>
    <w:p w:rsidR="00000000" w:rsidRDefault="006A1EF6"/>
    <w:p w:rsidR="00000000" w:rsidRDefault="006A1EF6"/>
    <w:p w:rsidR="00000000" w:rsidRDefault="006A1EF6">
      <w:r>
        <w:t>6.  What group of elements have a stable octet in their natural state?</w:t>
      </w:r>
    </w:p>
    <w:p w:rsidR="00000000" w:rsidRDefault="006A1EF6"/>
    <w:p w:rsidR="00000000" w:rsidRDefault="006A1EF6">
      <w:r>
        <w:t xml:space="preserve">7.  Define </w:t>
      </w:r>
      <w:r>
        <w:rPr>
          <w:i/>
        </w:rPr>
        <w:t>ion</w:t>
      </w:r>
      <w:r>
        <w:t xml:space="preserve">, </w:t>
      </w:r>
      <w:r>
        <w:rPr>
          <w:i/>
        </w:rPr>
        <w:t>anion</w:t>
      </w:r>
      <w:r>
        <w:t xml:space="preserve">, and </w:t>
      </w:r>
      <w:proofErr w:type="spellStart"/>
      <w:r>
        <w:rPr>
          <w:i/>
        </w:rPr>
        <w:t>cation</w:t>
      </w:r>
      <w:proofErr w:type="spellEnd"/>
      <w:r>
        <w:t xml:space="preserve">.  Describe how anions and </w:t>
      </w:r>
      <w:proofErr w:type="spellStart"/>
      <w:r>
        <w:t>cations</w:t>
      </w:r>
      <w:proofErr w:type="spellEnd"/>
      <w:r>
        <w:t xml:space="preserve"> are formed.</w:t>
      </w:r>
    </w:p>
    <w:p w:rsidR="00000000" w:rsidRDefault="006A1EF6"/>
    <w:p w:rsidR="00000000" w:rsidRDefault="006A1EF6"/>
    <w:p w:rsidR="00000000" w:rsidRDefault="006A1EF6"/>
    <w:p w:rsidR="00000000" w:rsidRDefault="006A1EF6"/>
    <w:p w:rsidR="00000000" w:rsidRDefault="006A1EF6"/>
    <w:p w:rsidR="00000000" w:rsidRDefault="006A1EF6">
      <w:r>
        <w:t>8.  All salts are held together by what type of bonds?</w:t>
      </w:r>
    </w:p>
    <w:p w:rsidR="00000000" w:rsidRDefault="006A1EF6"/>
    <w:p w:rsidR="00000000" w:rsidRDefault="006A1EF6">
      <w:r>
        <w:t>9.  List some physical and chemical properties that all salts share.</w:t>
      </w:r>
    </w:p>
    <w:p w:rsidR="00000000" w:rsidRDefault="006A1EF6"/>
    <w:p w:rsidR="00000000" w:rsidRDefault="006A1EF6"/>
    <w:p w:rsidR="00000000" w:rsidRDefault="006A1EF6"/>
    <w:p w:rsidR="00000000" w:rsidRDefault="006A1EF6"/>
    <w:p w:rsidR="00000000" w:rsidRDefault="006A1EF6">
      <w:r>
        <w:t>10.  Describe the energy changes an atom experiences if electro</w:t>
      </w:r>
      <w:r>
        <w:t>ns are:</w:t>
      </w:r>
      <w:r>
        <w:tab/>
      </w:r>
    </w:p>
    <w:p w:rsidR="00000000" w:rsidRDefault="006A1EF6">
      <w:pPr>
        <w:ind w:firstLine="720"/>
      </w:pPr>
    </w:p>
    <w:p w:rsidR="00000000" w:rsidRDefault="006A1EF6">
      <w:pPr>
        <w:ind w:firstLine="720"/>
      </w:pPr>
      <w:r>
        <w:t>…added to the atom.</w:t>
      </w:r>
      <w:r>
        <w:tab/>
      </w:r>
    </w:p>
    <w:p w:rsidR="00000000" w:rsidRDefault="006A1EF6">
      <w:r>
        <w:tab/>
      </w:r>
    </w:p>
    <w:p w:rsidR="00000000" w:rsidRDefault="006A1EF6">
      <w:pPr>
        <w:ind w:firstLine="720"/>
      </w:pPr>
      <w:r>
        <w:t>…taken away from the atom</w:t>
      </w:r>
    </w:p>
    <w:p w:rsidR="00000000" w:rsidRDefault="006A1EF6"/>
    <w:p w:rsidR="00000000" w:rsidRDefault="006A1EF6">
      <w:r>
        <w:t>11.  List some differences between metals and salts.</w:t>
      </w:r>
    </w:p>
    <w:p w:rsidR="00000000" w:rsidRDefault="006A1EF6"/>
    <w:p w:rsidR="00000000" w:rsidRDefault="006A1EF6"/>
    <w:p w:rsidR="00000000" w:rsidRDefault="006A1EF6"/>
    <w:p w:rsidR="00000000" w:rsidRDefault="006A1EF6">
      <w:r>
        <w:t>12.  Explain how metallic bonding gives metals their unique properties.</w:t>
      </w:r>
    </w:p>
    <w:p w:rsidR="00000000" w:rsidRDefault="006A1EF6"/>
    <w:p w:rsidR="00000000" w:rsidRDefault="006A1EF6"/>
    <w:p w:rsidR="00000000" w:rsidRDefault="006A1EF6"/>
    <w:p w:rsidR="00000000" w:rsidRDefault="006A1EF6"/>
    <w:p w:rsidR="00000000" w:rsidRDefault="006A1EF6"/>
    <w:p w:rsidR="00000000" w:rsidRDefault="006A1EF6">
      <w:pPr>
        <w:ind w:left="720" w:hanging="720"/>
      </w:pPr>
      <w:r>
        <w:t xml:space="preserve">13.  Explain why the ionization energy needed to remove </w:t>
      </w:r>
      <w:r>
        <w:rPr>
          <w:i/>
        </w:rPr>
        <w:t>the nex</w:t>
      </w:r>
      <w:r>
        <w:rPr>
          <w:i/>
        </w:rPr>
        <w:t>t</w:t>
      </w:r>
      <w:r>
        <w:t xml:space="preserve"> electron from an atom increases with each electron that is removed.  </w:t>
      </w:r>
    </w:p>
    <w:p w:rsidR="00000000" w:rsidRDefault="006A1EF6"/>
    <w:p w:rsidR="00000000" w:rsidRDefault="006A1EF6"/>
    <w:p w:rsidR="006A1EF6" w:rsidRDefault="006A1EF6">
      <w:r>
        <w:t>14.  What are hydrates and what are they used for?</w:t>
      </w:r>
    </w:p>
    <w:sectPr w:rsidR="006A1EF6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41B81"/>
    <w:rsid w:val="00241B81"/>
    <w:rsid w:val="006A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Chapter 5 Study Questions (Bonding)</vt:lpstr>
      <vt:lpstr>Name:	________________________</vt:lpstr>
      <vt:lpstr>Chemistry:  Chapter 5 Study Questions</vt:lpstr>
      <vt:lpstr/>
      <vt:lpstr>1.  Why do atoms form chemical bonds?</vt:lpstr>
    </vt:vector>
  </TitlesOfParts>
  <Company> 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Study Questions (Bonding)</dc:title>
  <dc:subject>Chemistry</dc:subject>
  <dc:creator>John  Bergmann and Jeff Christopherson</dc:creator>
  <cp:keywords>octet rule, group, period, bonding</cp:keywords>
  <cp:lastModifiedBy>Indu</cp:lastModifiedBy>
  <cp:revision>2</cp:revision>
  <dcterms:created xsi:type="dcterms:W3CDTF">2009-07-04T17:03:00Z</dcterms:created>
  <dcterms:modified xsi:type="dcterms:W3CDTF">2009-07-04T17:03:00Z</dcterms:modified>
  <cp:category>Nomenclature and Bonding</cp:category>
</cp:coreProperties>
</file>